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7BE" w:rsidRPr="00091A45" w:rsidRDefault="008073F7" w:rsidP="00091A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Š</w:t>
      </w:r>
      <w:r w:rsidR="003057BE" w:rsidRPr="00091A45">
        <w:rPr>
          <w:b/>
          <w:sz w:val="28"/>
          <w:szCs w:val="28"/>
        </w:rPr>
        <w:t>kolení rozhodčích</w:t>
      </w:r>
      <w:r w:rsidR="000A6FAB">
        <w:rPr>
          <w:b/>
          <w:sz w:val="28"/>
          <w:szCs w:val="28"/>
        </w:rPr>
        <w:t xml:space="preserve"> - tabulkářů</w:t>
      </w:r>
      <w:r w:rsidR="003057BE" w:rsidRPr="00091A45">
        <w:rPr>
          <w:b/>
          <w:sz w:val="28"/>
          <w:szCs w:val="28"/>
        </w:rPr>
        <w:t xml:space="preserve"> 20</w:t>
      </w:r>
      <w:r>
        <w:rPr>
          <w:b/>
          <w:sz w:val="28"/>
          <w:szCs w:val="28"/>
        </w:rPr>
        <w:t>1</w:t>
      </w:r>
      <w:r w:rsidR="00B4522A">
        <w:rPr>
          <w:b/>
          <w:sz w:val="28"/>
          <w:szCs w:val="28"/>
        </w:rPr>
        <w:t>9</w:t>
      </w:r>
    </w:p>
    <w:p w:rsidR="003057BE" w:rsidRDefault="003057BE" w:rsidP="003057BE">
      <w:pPr>
        <w:jc w:val="center"/>
      </w:pPr>
    </w:p>
    <w:p w:rsidR="00A52198" w:rsidRDefault="00A52198" w:rsidP="003057BE">
      <w:pPr>
        <w:jc w:val="center"/>
      </w:pPr>
    </w:p>
    <w:p w:rsidR="003057BE" w:rsidRDefault="003057BE" w:rsidP="003057BE">
      <w:r>
        <w:t>Pořadatel:</w:t>
      </w:r>
      <w:r>
        <w:tab/>
      </w:r>
      <w:r>
        <w:tab/>
        <w:t>Komise rozhodčích Svazu zápasu ČR</w:t>
      </w:r>
    </w:p>
    <w:p w:rsidR="00091A45" w:rsidRDefault="00091A45" w:rsidP="003057BE"/>
    <w:p w:rsidR="00CA4AE7" w:rsidRDefault="003057BE" w:rsidP="003057BE">
      <w:r>
        <w:t>Termín:</w:t>
      </w:r>
      <w:r>
        <w:tab/>
      </w:r>
      <w:r>
        <w:tab/>
      </w:r>
      <w:r w:rsidR="00B4522A">
        <w:rPr>
          <w:b/>
        </w:rPr>
        <w:t>15</w:t>
      </w:r>
      <w:r w:rsidRPr="00016996">
        <w:rPr>
          <w:b/>
        </w:rPr>
        <w:t>.</w:t>
      </w:r>
      <w:r w:rsidR="00137D50" w:rsidRPr="00016996">
        <w:rPr>
          <w:b/>
        </w:rPr>
        <w:t xml:space="preserve"> </w:t>
      </w:r>
      <w:r w:rsidR="00B4522A">
        <w:rPr>
          <w:b/>
        </w:rPr>
        <w:t>6</w:t>
      </w:r>
      <w:r w:rsidR="00CA4AE7" w:rsidRPr="00016996">
        <w:rPr>
          <w:b/>
        </w:rPr>
        <w:t>.</w:t>
      </w:r>
      <w:r w:rsidR="00137D50" w:rsidRPr="00016996">
        <w:rPr>
          <w:b/>
        </w:rPr>
        <w:t xml:space="preserve"> </w:t>
      </w:r>
      <w:r w:rsidR="00CA4AE7" w:rsidRPr="00016996">
        <w:rPr>
          <w:b/>
        </w:rPr>
        <w:t>20</w:t>
      </w:r>
      <w:r w:rsidR="00DC1CB3" w:rsidRPr="00016996">
        <w:rPr>
          <w:b/>
        </w:rPr>
        <w:t>1</w:t>
      </w:r>
      <w:r w:rsidR="00B4522A">
        <w:rPr>
          <w:b/>
        </w:rPr>
        <w:t>9</w:t>
      </w:r>
    </w:p>
    <w:p w:rsidR="00091A45" w:rsidRDefault="00091A45" w:rsidP="003057BE"/>
    <w:p w:rsidR="00016996" w:rsidRDefault="003057BE" w:rsidP="00DC1CB3">
      <w:pPr>
        <w:ind w:left="2124" w:hanging="2124"/>
      </w:pPr>
      <w:r>
        <w:t>Místo:</w:t>
      </w:r>
      <w:r>
        <w:tab/>
      </w:r>
      <w:r w:rsidR="009D40EE">
        <w:t xml:space="preserve">PRAHA, Strahov – Zátopkova </w:t>
      </w:r>
      <w:r w:rsidR="00287A1F">
        <w:t>100/2, Praha 6</w:t>
      </w:r>
      <w:r w:rsidR="00016996">
        <w:t xml:space="preserve"> </w:t>
      </w:r>
    </w:p>
    <w:p w:rsidR="00DC1CB3" w:rsidRPr="00DC1CB3" w:rsidRDefault="00DC1CB3" w:rsidP="00DC1CB3">
      <w:pPr>
        <w:ind w:left="2124" w:hanging="2124"/>
      </w:pPr>
    </w:p>
    <w:p w:rsidR="003057BE" w:rsidRDefault="00137D50" w:rsidP="003057BE">
      <w:r>
        <w:t xml:space="preserve">Vedoucí </w:t>
      </w:r>
      <w:r w:rsidR="003057BE">
        <w:t>školení:</w:t>
      </w:r>
      <w:r w:rsidR="003057BE">
        <w:tab/>
      </w:r>
      <w:r w:rsidR="00B4522A">
        <w:t xml:space="preserve">Ing. Libor Bílek, </w:t>
      </w:r>
      <w:r w:rsidR="003057BE">
        <w:t>tel.</w:t>
      </w:r>
      <w:r w:rsidR="00B4522A" w:rsidRPr="00B4522A">
        <w:t xml:space="preserve"> 727 900 945</w:t>
      </w:r>
      <w:r w:rsidR="00B4522A">
        <w:t xml:space="preserve">, email: </w:t>
      </w:r>
      <w:r w:rsidR="00B4522A" w:rsidRPr="00B4522A">
        <w:t>bilek.pobozp@gmail.com</w:t>
      </w:r>
    </w:p>
    <w:p w:rsidR="00091A45" w:rsidRDefault="00091A45" w:rsidP="003057BE"/>
    <w:p w:rsidR="00565694" w:rsidRPr="00565694" w:rsidRDefault="00565694" w:rsidP="00565694">
      <w:r w:rsidRPr="00565694">
        <w:t>Lektoři:</w:t>
      </w:r>
      <w:r w:rsidRPr="00565694">
        <w:tab/>
      </w:r>
      <w:r w:rsidRPr="00565694">
        <w:tab/>
      </w:r>
      <w:r w:rsidR="00B4522A">
        <w:t>Ing Libor Bílek</w:t>
      </w:r>
    </w:p>
    <w:p w:rsidR="00565694" w:rsidRPr="00565694" w:rsidRDefault="00565694" w:rsidP="00565694"/>
    <w:p w:rsidR="00565694" w:rsidRPr="00565694" w:rsidRDefault="00137D50" w:rsidP="008073F7">
      <w:r>
        <w:t>Poplatek:</w:t>
      </w:r>
      <w:r>
        <w:tab/>
      </w:r>
      <w:r>
        <w:tab/>
        <w:t>10</w:t>
      </w:r>
      <w:r w:rsidR="00565694" w:rsidRPr="00565694">
        <w:t xml:space="preserve">0,- Kč / os. </w:t>
      </w:r>
    </w:p>
    <w:p w:rsidR="00565694" w:rsidRPr="00565694" w:rsidRDefault="00565694" w:rsidP="00565694"/>
    <w:p w:rsidR="00CA4AE7" w:rsidRDefault="008073F7" w:rsidP="003057BE">
      <w:r>
        <w:t>Časový program:</w:t>
      </w:r>
      <w:r>
        <w:tab/>
      </w:r>
      <w:r w:rsidR="009D40EE">
        <w:t xml:space="preserve">10:30 – 11:00 </w:t>
      </w:r>
      <w:proofErr w:type="gramStart"/>
      <w:r w:rsidR="009D40EE">
        <w:t>hod.   registrace</w:t>
      </w:r>
      <w:proofErr w:type="gramEnd"/>
      <w:r w:rsidR="009D40EE">
        <w:t xml:space="preserve"> účastníků</w:t>
      </w:r>
    </w:p>
    <w:p w:rsidR="009D40EE" w:rsidRDefault="009D40EE" w:rsidP="003057BE">
      <w:r>
        <w:tab/>
      </w:r>
      <w:r>
        <w:tab/>
      </w:r>
      <w:r>
        <w:tab/>
        <w:t xml:space="preserve">11:00 – 12:30 </w:t>
      </w:r>
      <w:proofErr w:type="gramStart"/>
      <w:r>
        <w:t>hod.   pravidla</w:t>
      </w:r>
      <w:proofErr w:type="gramEnd"/>
      <w:r>
        <w:t xml:space="preserve"> párování – teorie</w:t>
      </w:r>
    </w:p>
    <w:p w:rsidR="009D40EE" w:rsidRDefault="009D40EE" w:rsidP="003057BE">
      <w:r>
        <w:tab/>
      </w:r>
      <w:r>
        <w:tab/>
      </w:r>
      <w:r>
        <w:tab/>
        <w:t xml:space="preserve">12:30 – 13:00 </w:t>
      </w:r>
      <w:proofErr w:type="gramStart"/>
      <w:r>
        <w:t>hod.   přestávka</w:t>
      </w:r>
      <w:proofErr w:type="gramEnd"/>
      <w:r>
        <w:t xml:space="preserve"> na oběd</w:t>
      </w:r>
    </w:p>
    <w:p w:rsidR="009D40EE" w:rsidRDefault="009D40EE" w:rsidP="003057BE">
      <w:r>
        <w:tab/>
      </w:r>
      <w:r>
        <w:tab/>
      </w:r>
      <w:r>
        <w:tab/>
        <w:t xml:space="preserve">13:00 – 14:30 </w:t>
      </w:r>
      <w:proofErr w:type="gramStart"/>
      <w:r>
        <w:t>hod.   tabulky</w:t>
      </w:r>
      <w:proofErr w:type="gramEnd"/>
      <w:r>
        <w:t xml:space="preserve"> v praxi na PC, modelace turnaje</w:t>
      </w:r>
    </w:p>
    <w:p w:rsidR="009D40EE" w:rsidRDefault="009D40EE" w:rsidP="003057BE">
      <w:r>
        <w:tab/>
      </w:r>
      <w:r>
        <w:tab/>
      </w:r>
      <w:r>
        <w:tab/>
        <w:t xml:space="preserve">14:30 – 15:00 </w:t>
      </w:r>
      <w:proofErr w:type="gramStart"/>
      <w:r>
        <w:t>hod.   přestávka</w:t>
      </w:r>
      <w:proofErr w:type="gramEnd"/>
    </w:p>
    <w:p w:rsidR="009D40EE" w:rsidRDefault="009D40EE" w:rsidP="003057BE">
      <w:r>
        <w:tab/>
      </w:r>
      <w:r>
        <w:tab/>
      </w:r>
      <w:r>
        <w:tab/>
        <w:t xml:space="preserve">15:00 – 16:00 </w:t>
      </w:r>
      <w:proofErr w:type="gramStart"/>
      <w:r>
        <w:t>hod.   modelace</w:t>
      </w:r>
      <w:proofErr w:type="gramEnd"/>
      <w:r>
        <w:t xml:space="preserve"> turnaje, tabulky ligových soutěží,</w:t>
      </w:r>
      <w:r w:rsidR="00287A1F">
        <w:t xml:space="preserve"> - </w:t>
      </w:r>
      <w:proofErr w:type="spellStart"/>
      <w:r w:rsidR="00287A1F">
        <w:t>info</w:t>
      </w:r>
      <w:proofErr w:type="spellEnd"/>
    </w:p>
    <w:p w:rsidR="00287A1F" w:rsidRDefault="009D40EE" w:rsidP="003057BE">
      <w:r>
        <w:tab/>
      </w:r>
      <w:r>
        <w:tab/>
      </w:r>
      <w:r>
        <w:tab/>
        <w:t xml:space="preserve">16:00 – 16:30 </w:t>
      </w:r>
      <w:proofErr w:type="gramStart"/>
      <w:r>
        <w:t>hod.   dotazy</w:t>
      </w:r>
      <w:proofErr w:type="gramEnd"/>
      <w:r>
        <w:t>, různé, záloha</w:t>
      </w:r>
    </w:p>
    <w:p w:rsidR="009D40EE" w:rsidRDefault="00287A1F" w:rsidP="003057BE">
      <w:r>
        <w:t xml:space="preserve">     </w:t>
      </w:r>
      <w:r>
        <w:tab/>
      </w:r>
      <w:r>
        <w:tab/>
      </w:r>
      <w:r>
        <w:tab/>
        <w:t xml:space="preserve">       cca 16:30 </w:t>
      </w:r>
      <w:proofErr w:type="gramStart"/>
      <w:r>
        <w:t>hod.   ukončení</w:t>
      </w:r>
      <w:proofErr w:type="gramEnd"/>
      <w:r>
        <w:t xml:space="preserve"> školení</w:t>
      </w:r>
      <w:r w:rsidR="009D40EE">
        <w:t xml:space="preserve"> </w:t>
      </w:r>
    </w:p>
    <w:p w:rsidR="003E28E3" w:rsidRDefault="003E28E3" w:rsidP="003057BE"/>
    <w:p w:rsidR="00091A45" w:rsidRDefault="00091A45" w:rsidP="003057BE">
      <w:r>
        <w:t xml:space="preserve">Ubytování: </w:t>
      </w:r>
      <w:r>
        <w:tab/>
      </w:r>
      <w:r>
        <w:tab/>
        <w:t>na vlastní náklady</w:t>
      </w:r>
    </w:p>
    <w:p w:rsidR="00091A45" w:rsidRDefault="00091A45" w:rsidP="00091A45">
      <w:pPr>
        <w:ind w:left="1416" w:firstLine="708"/>
      </w:pPr>
    </w:p>
    <w:p w:rsidR="003E28E3" w:rsidRDefault="003E28E3" w:rsidP="003057BE"/>
    <w:p w:rsidR="00565694" w:rsidRDefault="009D40EE" w:rsidP="003057BE">
      <w:r>
        <w:t>S sebou je nutno mít psací potřeby (propiska, psací blok) a notebook</w:t>
      </w:r>
      <w:r w:rsidR="00287A1F">
        <w:t xml:space="preserve"> (</w:t>
      </w:r>
      <w:proofErr w:type="spellStart"/>
      <w:r w:rsidR="00287A1F">
        <w:t>Excell</w:t>
      </w:r>
      <w:proofErr w:type="spellEnd"/>
      <w:r w:rsidR="00287A1F">
        <w:t xml:space="preserve"> = „</w:t>
      </w:r>
      <w:proofErr w:type="spellStart"/>
      <w:r w:rsidR="00287A1F">
        <w:t>xls</w:t>
      </w:r>
      <w:proofErr w:type="spellEnd"/>
      <w:r w:rsidR="00287A1F">
        <w:t>“ / „</w:t>
      </w:r>
      <w:proofErr w:type="spellStart"/>
      <w:r w:rsidR="00287A1F">
        <w:t>xlsx</w:t>
      </w:r>
      <w:proofErr w:type="spellEnd"/>
      <w:r w:rsidR="00287A1F">
        <w:t>“)!</w:t>
      </w:r>
    </w:p>
    <w:p w:rsidR="009D40EE" w:rsidRDefault="009D40EE" w:rsidP="003057BE">
      <w:r>
        <w:t xml:space="preserve">Občerstvení by mělo být v budově zajištěno (není zaručeno, záleží na počtu akcí v budově). </w:t>
      </w:r>
    </w:p>
    <w:p w:rsidR="00091A45" w:rsidRDefault="00091A45" w:rsidP="003057BE"/>
    <w:p w:rsidR="00287A1F" w:rsidRDefault="00287A1F" w:rsidP="003057BE"/>
    <w:p w:rsidR="00287A1F" w:rsidRDefault="00287A1F" w:rsidP="003057BE"/>
    <w:p w:rsidR="00091A45" w:rsidRDefault="006A6DD4" w:rsidP="003057BE"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4267200</wp:posOffset>
            </wp:positionH>
            <wp:positionV relativeFrom="paragraph">
              <wp:posOffset>17145</wp:posOffset>
            </wp:positionV>
            <wp:extent cx="1295400" cy="485775"/>
            <wp:effectExtent l="19050" t="0" r="0" b="0"/>
            <wp:wrapNone/>
            <wp:docPr id="2" name="obrázek 2" descr="Pod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dpis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48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96CC5" w:rsidRDefault="00A52198" w:rsidP="003057BE">
      <w:r>
        <w:t xml:space="preserve">V Praze </w:t>
      </w:r>
      <w:r w:rsidR="009D40EE">
        <w:t>09</w:t>
      </w:r>
      <w:r w:rsidR="00996CC5">
        <w:t>.</w:t>
      </w:r>
      <w:r w:rsidR="00137D50">
        <w:t xml:space="preserve"> </w:t>
      </w:r>
      <w:r w:rsidR="009D40EE">
        <w:t>05</w:t>
      </w:r>
      <w:r w:rsidR="00996CC5">
        <w:t>.</w:t>
      </w:r>
      <w:r w:rsidR="00137D50">
        <w:t xml:space="preserve"> </w:t>
      </w:r>
      <w:r w:rsidR="00996CC5">
        <w:t>20</w:t>
      </w:r>
      <w:r w:rsidR="008073F7">
        <w:t>1</w:t>
      </w:r>
      <w:r w:rsidR="00B4522A">
        <w:t>9</w:t>
      </w:r>
    </w:p>
    <w:p w:rsidR="00996CC5" w:rsidRDefault="00996CC5" w:rsidP="00996CC5"/>
    <w:p w:rsidR="00996CC5" w:rsidRDefault="00996CC5" w:rsidP="00996CC5">
      <w:pPr>
        <w:jc w:val="right"/>
      </w:pPr>
      <w:r>
        <w:t xml:space="preserve">Mgr. Václav </w:t>
      </w:r>
      <w:proofErr w:type="spellStart"/>
      <w:r>
        <w:t>Scheiner</w:t>
      </w:r>
      <w:proofErr w:type="spellEnd"/>
    </w:p>
    <w:p w:rsidR="00996CC5" w:rsidRDefault="00996CC5" w:rsidP="00996CC5">
      <w:pPr>
        <w:jc w:val="right"/>
      </w:pPr>
      <w:bookmarkStart w:id="0" w:name="_GoBack"/>
      <w:bookmarkEnd w:id="0"/>
      <w:r>
        <w:t>Předseda KR SZČR</w:t>
      </w:r>
    </w:p>
    <w:sectPr w:rsidR="00996CC5" w:rsidSect="00304627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2"/>
  </w:compat>
  <w:rsids>
    <w:rsidRoot w:val="003057BE"/>
    <w:rsid w:val="00016996"/>
    <w:rsid w:val="0002277C"/>
    <w:rsid w:val="00091A45"/>
    <w:rsid w:val="000A6FAB"/>
    <w:rsid w:val="000F352A"/>
    <w:rsid w:val="00137D50"/>
    <w:rsid w:val="001C0833"/>
    <w:rsid w:val="00287A1F"/>
    <w:rsid w:val="00304627"/>
    <w:rsid w:val="003057BE"/>
    <w:rsid w:val="00311D70"/>
    <w:rsid w:val="003E28E3"/>
    <w:rsid w:val="00421C66"/>
    <w:rsid w:val="00444BA6"/>
    <w:rsid w:val="004C2286"/>
    <w:rsid w:val="00565694"/>
    <w:rsid w:val="0057561E"/>
    <w:rsid w:val="005805A1"/>
    <w:rsid w:val="006A6DD4"/>
    <w:rsid w:val="0080267A"/>
    <w:rsid w:val="008073F7"/>
    <w:rsid w:val="008511CF"/>
    <w:rsid w:val="00996CC5"/>
    <w:rsid w:val="009B6D2C"/>
    <w:rsid w:val="009D40EE"/>
    <w:rsid w:val="00A52198"/>
    <w:rsid w:val="00B4522A"/>
    <w:rsid w:val="00B8597E"/>
    <w:rsid w:val="00CA4AE7"/>
    <w:rsid w:val="00CD5FC5"/>
    <w:rsid w:val="00D44D8F"/>
    <w:rsid w:val="00D60526"/>
    <w:rsid w:val="00DC1CB3"/>
    <w:rsid w:val="00F11061"/>
    <w:rsid w:val="00F91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F11061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3057BE"/>
    <w:rPr>
      <w:color w:val="0000FF"/>
      <w:u w:val="single"/>
    </w:rPr>
  </w:style>
  <w:style w:type="character" w:customStyle="1" w:styleId="vcard">
    <w:name w:val="vcard"/>
    <w:basedOn w:val="Standardnpsmoodstavce"/>
    <w:rsid w:val="00B452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145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</vt:lpstr>
    </vt:vector>
  </TitlesOfParts>
  <Company>HP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</dc:title>
  <dc:creator>trener</dc:creator>
  <cp:lastModifiedBy>User</cp:lastModifiedBy>
  <cp:revision>5</cp:revision>
  <cp:lastPrinted>2018-05-29T06:55:00Z</cp:lastPrinted>
  <dcterms:created xsi:type="dcterms:W3CDTF">2019-01-21T12:03:00Z</dcterms:created>
  <dcterms:modified xsi:type="dcterms:W3CDTF">2019-05-09T16:36:00Z</dcterms:modified>
</cp:coreProperties>
</file>